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5279" w14:textId="35318DC0" w:rsidR="00C1297A" w:rsidRPr="004D6004" w:rsidRDefault="00C1297A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4D6004">
        <w:rPr>
          <w:rFonts w:ascii="Times New Roman" w:eastAsia="黑体" w:hAnsi="Times New Roman" w:cs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D6004">
        <w:rPr>
          <w:rFonts w:ascii="Times New Roman" w:eastAsia="黑体" w:hAnsi="Times New Roman" w:cs="Times New Roman"/>
          <w:sz w:val="32"/>
          <w:szCs w:val="32"/>
        </w:rPr>
        <w:instrText>ADDIN CNKISM.UserStyle</w:instrText>
      </w:r>
      <w:r w:rsidRPr="004D6004">
        <w:rPr>
          <w:rFonts w:ascii="Times New Roman" w:eastAsia="黑体" w:hAnsi="Times New Roman" w:cs="Times New Roman"/>
          <w:sz w:val="32"/>
          <w:szCs w:val="32"/>
        </w:rPr>
      </w:r>
      <w:r w:rsidRPr="004D6004">
        <w:rPr>
          <w:rFonts w:ascii="Times New Roman" w:eastAsia="黑体" w:hAnsi="Times New Roman" w:cs="Times New Roman"/>
          <w:sz w:val="32"/>
          <w:szCs w:val="32"/>
        </w:rPr>
        <w:fldChar w:fldCharType="end"/>
      </w:r>
      <w:r w:rsidRPr="004D6004">
        <w:rPr>
          <w:rFonts w:ascii="Times New Roman" w:eastAsia="黑体" w:hAnsi="Times New Roman" w:cs="Times New Roman"/>
          <w:sz w:val="32"/>
          <w:szCs w:val="32"/>
        </w:rPr>
        <w:t>附件</w:t>
      </w:r>
      <w:r w:rsidR="000E0865">
        <w:rPr>
          <w:rFonts w:ascii="Times New Roman" w:eastAsia="黑体" w:hAnsi="Times New Roman" w:cs="Times New Roman"/>
          <w:sz w:val="32"/>
          <w:szCs w:val="32"/>
        </w:rPr>
        <w:t>7</w:t>
      </w:r>
    </w:p>
    <w:p w14:paraId="2290CE0B" w14:textId="62537E83" w:rsidR="00757F64" w:rsidRPr="004D6004" w:rsidRDefault="00C1297A" w:rsidP="00C1297A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D6004">
        <w:rPr>
          <w:rFonts w:ascii="Times New Roman" w:eastAsia="方正小标宋简体" w:hAnsi="Times New Roman" w:cs="Times New Roman"/>
          <w:sz w:val="44"/>
          <w:szCs w:val="44"/>
        </w:rPr>
        <w:t>新药申报目录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704"/>
        <w:gridCol w:w="4096"/>
        <w:gridCol w:w="2740"/>
        <w:gridCol w:w="1820"/>
      </w:tblGrid>
      <w:tr w:rsidR="000E0865" w:rsidRPr="000E0865" w14:paraId="5592828D" w14:textId="77777777" w:rsidTr="000E086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80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3F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通用名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632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E9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剂型</w:t>
            </w:r>
          </w:p>
        </w:tc>
      </w:tr>
      <w:tr w:rsidR="000E0865" w:rsidRPr="000E0865" w14:paraId="33FFA3ED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3E6D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85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雌三醇乳膏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BAD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15g/支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E2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软膏剂</w:t>
            </w:r>
          </w:p>
        </w:tc>
      </w:tr>
      <w:tr w:rsidR="000E0865" w:rsidRPr="000E0865" w14:paraId="676A318A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010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B54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雌二醇凝胶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A7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0.06%:80g/支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26F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凝胶剂</w:t>
            </w:r>
          </w:p>
        </w:tc>
      </w:tr>
      <w:tr w:rsidR="000E0865" w:rsidRPr="000E0865" w14:paraId="7BECB9C6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6A79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A10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氯喹那多/普罗雌烯阴道片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D01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200mg:10mg*6片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368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阴道片</w:t>
            </w:r>
          </w:p>
        </w:tc>
      </w:tr>
      <w:tr w:rsidR="000E0865" w:rsidRPr="000E0865" w14:paraId="6DD03407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CDE0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E86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普罗雌烯阴道胶丸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C6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10mg*10粒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0E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外用丸剂</w:t>
            </w:r>
          </w:p>
        </w:tc>
      </w:tr>
      <w:tr w:rsidR="000E0865" w:rsidRPr="000E0865" w14:paraId="6D2F47E5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DD43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2C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黄体酮软胶囊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EA2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0.1g*30粒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C8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软胶囊</w:t>
            </w:r>
          </w:p>
        </w:tc>
      </w:tr>
      <w:tr w:rsidR="000E0865" w:rsidRPr="000E0865" w14:paraId="1A2FD469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FD86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D5B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黄体酮软胶囊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DE1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0.1g*6粒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07E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丸剂</w:t>
            </w:r>
          </w:p>
        </w:tc>
      </w:tr>
      <w:tr w:rsidR="000E0865" w:rsidRPr="000E0865" w14:paraId="10733EE8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744C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4B4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戊酸雌二醇片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70BA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1mg*21片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878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片剂</w:t>
            </w:r>
          </w:p>
        </w:tc>
      </w:tr>
      <w:tr w:rsidR="000E0865" w:rsidRPr="000E0865" w14:paraId="4656A47F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FD3C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AE0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地屈孕酮片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1EF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10mg*20片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EF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薄膜衣片</w:t>
            </w:r>
          </w:p>
        </w:tc>
      </w:tr>
      <w:tr w:rsidR="000E0865" w:rsidRPr="000E0865" w14:paraId="4458D513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8544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2F1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炔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诺酮片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1D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0.625mg*100片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C2D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薄膜衣片</w:t>
            </w:r>
          </w:p>
        </w:tc>
      </w:tr>
      <w:tr w:rsidR="000E0865" w:rsidRPr="000E0865" w14:paraId="407650BB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65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D2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醋酸甲羟孕酮片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CD3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2mg*100片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056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片剂</w:t>
            </w:r>
          </w:p>
        </w:tc>
      </w:tr>
      <w:tr w:rsidR="000E0865" w:rsidRPr="000E0865" w14:paraId="08806BD5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9C8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5AF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炔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雌醇环丙孕酮片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E61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1T*21片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8A3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糖衣片</w:t>
            </w:r>
          </w:p>
        </w:tc>
      </w:tr>
      <w:tr w:rsidR="000E0865" w:rsidRPr="000E0865" w14:paraId="47BA1253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6ECB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463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雌二醇片/雌二醇地屈孕酮片复合包装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8C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1mg:1mg&amp;10mg*28片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D01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薄膜衣片</w:t>
            </w:r>
          </w:p>
        </w:tc>
      </w:tr>
      <w:tr w:rsidR="000E0865" w:rsidRPr="000E0865" w14:paraId="6E8C450D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48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639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诺孕素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FD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2mg*28片/盒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5C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普通片剂</w:t>
            </w:r>
          </w:p>
        </w:tc>
      </w:tr>
      <w:tr w:rsidR="000E0865" w:rsidRPr="000E0865" w14:paraId="075EDD83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E86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7C3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甲硝唑阴道泡腾片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CD1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0.2g*14片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CF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阴道泡腾片</w:t>
            </w:r>
          </w:p>
        </w:tc>
      </w:tr>
      <w:tr w:rsidR="000E0865" w:rsidRPr="000E0865" w14:paraId="3BF1E3D7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CA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E1D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甲硝唑阴道凝胶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3E9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5g:37.5mg/支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EAF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凝胶剂</w:t>
            </w:r>
          </w:p>
        </w:tc>
      </w:tr>
      <w:tr w:rsidR="000E0865" w:rsidRPr="000E0865" w14:paraId="22780CD7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E57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744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复方甲硝唑阴道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850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3g*7粒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6ED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</w:t>
            </w:r>
          </w:p>
        </w:tc>
      </w:tr>
      <w:tr w:rsidR="000E0865" w:rsidRPr="000E0865" w14:paraId="4F74CEF6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464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130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奥硝唑阴道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B9CD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0.5g*7粒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95E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</w:t>
            </w:r>
          </w:p>
        </w:tc>
      </w:tr>
      <w:tr w:rsidR="000E0865" w:rsidRPr="000E0865" w14:paraId="3B2CD945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4BD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2A8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奥硝唑阴道泡腾片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ED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0.5g*4片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FEB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阴道泡腾片</w:t>
            </w:r>
          </w:p>
        </w:tc>
      </w:tr>
      <w:tr w:rsidR="000E0865" w:rsidRPr="000E0865" w14:paraId="00A07DD6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12A5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10F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克霉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唑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C97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0.5g*1片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DB9A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阴道片</w:t>
            </w:r>
          </w:p>
        </w:tc>
      </w:tr>
      <w:tr w:rsidR="000E0865" w:rsidRPr="000E0865" w14:paraId="3BFFCE0F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AE2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62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硝酸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咪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唑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阴道软胶囊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21D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400mg*3粒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111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软胶囊(阴道用)</w:t>
            </w:r>
          </w:p>
        </w:tc>
      </w:tr>
      <w:tr w:rsidR="000E0865" w:rsidRPr="000E0865" w14:paraId="646BF1FB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C37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E0D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盐酸特比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萘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芬阴道泡腾片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A7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50mg*7片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DFB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阴道泡腾片</w:t>
            </w:r>
          </w:p>
        </w:tc>
      </w:tr>
      <w:tr w:rsidR="000E0865" w:rsidRPr="000E0865" w14:paraId="61715C51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1D5A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C02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两性霉素B阴道泡腾片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F2A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5mg*12片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E44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阴道泡腾片</w:t>
            </w:r>
          </w:p>
        </w:tc>
      </w:tr>
      <w:tr w:rsidR="000E0865" w:rsidRPr="000E0865" w14:paraId="3A6CE2AE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CEF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010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唑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泰阴道膨胀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BE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1T*2粒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C3D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栓剂（阴道用）</w:t>
            </w:r>
          </w:p>
        </w:tc>
      </w:tr>
      <w:tr w:rsidR="000E0865" w:rsidRPr="000E0865" w14:paraId="70C23FFD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0E8A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27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复方沙棘籽油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0C4D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2.7g*6枚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9AD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</w:t>
            </w:r>
          </w:p>
        </w:tc>
      </w:tr>
      <w:tr w:rsidR="000E0865" w:rsidRPr="000E0865" w14:paraId="045E7728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B16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6B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聚甲酚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磺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醛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69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90mg*6粒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6FD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</w:t>
            </w:r>
          </w:p>
        </w:tc>
      </w:tr>
      <w:tr w:rsidR="000E0865" w:rsidRPr="000E0865" w14:paraId="026EA350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EA29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FC5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保妇康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659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1T*8枚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84E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</w:t>
            </w:r>
          </w:p>
        </w:tc>
      </w:tr>
      <w:tr w:rsidR="000E0865" w:rsidRPr="000E0865" w14:paraId="230AE106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E969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479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阴道用乳杆菌活菌胶囊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A87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0.25g*10粒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EA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阴道用胶囊</w:t>
            </w:r>
          </w:p>
        </w:tc>
      </w:tr>
      <w:tr w:rsidR="000E0865" w:rsidRPr="000E0865" w14:paraId="0810143B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5EAC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CEDD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乳酸菌阴道胶囊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E12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0.25g*20粒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927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阴道用胶囊</w:t>
            </w:r>
          </w:p>
        </w:tc>
      </w:tr>
      <w:tr w:rsidR="000E0865" w:rsidRPr="000E0865" w14:paraId="37EC2796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5BA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34ED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金消结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361A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0.4g*48粒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3A4A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胶囊剂</w:t>
            </w:r>
          </w:p>
        </w:tc>
      </w:tr>
      <w:tr w:rsidR="000E0865" w:rsidRPr="000E0865" w14:paraId="4F4E978B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8553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A73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盆炎净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颗粒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5F0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5g*12包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F03A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颗粒剂</w:t>
            </w:r>
          </w:p>
        </w:tc>
      </w:tr>
      <w:tr w:rsidR="000E0865" w:rsidRPr="000E0865" w14:paraId="5154BEDF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B5C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66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妇炎康复片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A7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0.62g*36片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FC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片剂</w:t>
            </w:r>
          </w:p>
        </w:tc>
      </w:tr>
      <w:tr w:rsidR="000E0865" w:rsidRPr="000E0865" w14:paraId="6F46B33D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503F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558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康妇消炎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0C2A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2.0g*9粒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07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栓剂</w:t>
            </w:r>
          </w:p>
        </w:tc>
      </w:tr>
      <w:tr w:rsidR="000E0865" w:rsidRPr="000E0865" w14:paraId="47FB73C2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A18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82C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莪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妇康煎膏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F97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15g*6袋/盒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CC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煎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膏剂</w:t>
            </w:r>
          </w:p>
        </w:tc>
      </w:tr>
      <w:tr w:rsidR="000E0865" w:rsidRPr="000E0865" w14:paraId="6F4DF099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A36F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978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散结镇痛胶囊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73A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0.4g*30片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993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胶囊剂</w:t>
            </w:r>
          </w:p>
        </w:tc>
      </w:tr>
      <w:tr w:rsidR="000E0865" w:rsidRPr="000E0865" w14:paraId="140046D9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AD4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3A8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坤泰胶囊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6E18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500mg*36片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90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胶囊剂</w:t>
            </w:r>
          </w:p>
        </w:tc>
      </w:tr>
      <w:tr w:rsidR="000E0865" w:rsidRPr="000E0865" w14:paraId="7583EF22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B37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F9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米非司酮片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40A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10mg*30片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6D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普通片剂</w:t>
            </w:r>
          </w:p>
        </w:tc>
      </w:tr>
      <w:tr w:rsidR="000E0865" w:rsidRPr="000E0865" w14:paraId="3E8AA554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EFAC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914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米非司酮片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D51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25mg*6片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D44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普通片剂</w:t>
            </w:r>
          </w:p>
        </w:tc>
      </w:tr>
      <w:tr w:rsidR="000E0865" w:rsidRPr="000E0865" w14:paraId="770F62C0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5E0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376C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米索前列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醇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92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25ug/片*1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717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阴道片</w:t>
            </w:r>
          </w:p>
        </w:tc>
      </w:tr>
      <w:tr w:rsidR="000E0865" w:rsidRPr="000E0865" w14:paraId="66EF3FB7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A5F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A6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米索前列醇片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E6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200ug*3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ADE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片剂</w:t>
            </w:r>
          </w:p>
        </w:tc>
      </w:tr>
      <w:tr w:rsidR="000E0865" w:rsidRPr="000E0865" w14:paraId="3B60D189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4B6A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59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缩宫素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C82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1ml:10单位/支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A67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注射液</w:t>
            </w:r>
          </w:p>
        </w:tc>
      </w:tr>
      <w:tr w:rsidR="000E0865" w:rsidRPr="000E0865" w14:paraId="54287DE5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85A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3787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缩宫素鼻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喷雾剂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72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10ml/400u/支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5F1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喷剂</w:t>
            </w:r>
          </w:p>
        </w:tc>
      </w:tr>
      <w:tr w:rsidR="000E0865" w:rsidRPr="000E0865" w14:paraId="79209B8A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AF4E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198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杜仲颗粒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3F5B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5g*15包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699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颗粒剂</w:t>
            </w:r>
          </w:p>
        </w:tc>
      </w:tr>
      <w:tr w:rsidR="000E0865" w:rsidRPr="000E0865" w14:paraId="79B323ED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025A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356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益母草注射液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69E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1ml/支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0F8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注射液</w:t>
            </w:r>
          </w:p>
        </w:tc>
      </w:tr>
      <w:tr w:rsidR="000E0865" w:rsidRPr="000E0865" w14:paraId="50E6927E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274B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644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益母草膏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CB1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250g/瓶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C49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煎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膏剂</w:t>
            </w:r>
          </w:p>
        </w:tc>
      </w:tr>
      <w:tr w:rsidR="000E0865" w:rsidRPr="000E0865" w14:paraId="77A43811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CEC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78B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产妇安颗粒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2D4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6g*24包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82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颗粒剂</w:t>
            </w:r>
          </w:p>
        </w:tc>
      </w:tr>
      <w:tr w:rsidR="000E0865" w:rsidRPr="000E0865" w14:paraId="6EEF6DA2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234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2D0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马来酸麦角新碱注射液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3B05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1ml:0.2mg/支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1743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注射液</w:t>
            </w:r>
          </w:p>
        </w:tc>
      </w:tr>
      <w:tr w:rsidR="000E0865" w:rsidRPr="000E0865" w14:paraId="3260D60C" w14:textId="77777777" w:rsidTr="000E08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C946" w14:textId="77777777" w:rsidR="000E0865" w:rsidRPr="000E0865" w:rsidRDefault="000E0865" w:rsidP="000E08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7226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卡前列</w:t>
            </w:r>
            <w:proofErr w:type="gramStart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素氨丁三</w:t>
            </w:r>
            <w:proofErr w:type="gramEnd"/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醇注射液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F0E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250ug/支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97FF" w14:textId="77777777" w:rsidR="000E0865" w:rsidRPr="000E0865" w:rsidRDefault="000E0865" w:rsidP="000E08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86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注射液</w:t>
            </w:r>
          </w:p>
        </w:tc>
      </w:tr>
    </w:tbl>
    <w:p w14:paraId="2989B623" w14:textId="69D3311C" w:rsidR="00757F64" w:rsidRPr="004D6004" w:rsidRDefault="00757F64" w:rsidP="00C1297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57F64" w:rsidRPr="004D6004" w:rsidSect="00C1297A">
      <w:pgSz w:w="11906" w:h="16838"/>
      <w:pgMar w:top="1758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1A05" w14:textId="77777777" w:rsidR="008E7C18" w:rsidRDefault="008E7C18" w:rsidP="00E9191E">
      <w:r>
        <w:separator/>
      </w:r>
    </w:p>
  </w:endnote>
  <w:endnote w:type="continuationSeparator" w:id="0">
    <w:p w14:paraId="0B4C6B8B" w14:textId="77777777" w:rsidR="008E7C18" w:rsidRDefault="008E7C18" w:rsidP="00E9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6D21" w14:textId="77777777" w:rsidR="008E7C18" w:rsidRDefault="008E7C18" w:rsidP="00E9191E">
      <w:r>
        <w:separator/>
      </w:r>
    </w:p>
  </w:footnote>
  <w:footnote w:type="continuationSeparator" w:id="0">
    <w:p w14:paraId="40FD58A8" w14:textId="77777777" w:rsidR="008E7C18" w:rsidRDefault="008E7C18" w:rsidP="00E9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10EE"/>
    <w:multiLevelType w:val="multilevel"/>
    <w:tmpl w:val="289F10EE"/>
    <w:lvl w:ilvl="0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38" w:hanging="420"/>
      </w:pPr>
    </w:lvl>
    <w:lvl w:ilvl="2">
      <w:start w:val="1"/>
      <w:numFmt w:val="lowerRoman"/>
      <w:lvlText w:val="%3."/>
      <w:lvlJc w:val="righ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lowerLetter"/>
      <w:lvlText w:val="%5)"/>
      <w:lvlJc w:val="left"/>
      <w:pPr>
        <w:ind w:left="2098" w:hanging="420"/>
      </w:pPr>
    </w:lvl>
    <w:lvl w:ilvl="5">
      <w:start w:val="1"/>
      <w:numFmt w:val="lowerRoman"/>
      <w:lvlText w:val="%6."/>
      <w:lvlJc w:val="righ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lowerLetter"/>
      <w:lvlText w:val="%8)"/>
      <w:lvlJc w:val="left"/>
      <w:pPr>
        <w:ind w:left="3358" w:hanging="420"/>
      </w:pPr>
    </w:lvl>
    <w:lvl w:ilvl="8">
      <w:start w:val="1"/>
      <w:numFmt w:val="lowerRoman"/>
      <w:lvlText w:val="%9."/>
      <w:lvlJc w:val="right"/>
      <w:pPr>
        <w:ind w:left="3778" w:hanging="420"/>
      </w:pPr>
    </w:lvl>
  </w:abstractNum>
  <w:num w:numId="1" w16cid:durableId="198273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YWIyNGY5Y2EzNDllY2Y1ZmZmMzcwYTk2M2M5ZDAifQ=="/>
  </w:docVars>
  <w:rsids>
    <w:rsidRoot w:val="00A12F34"/>
    <w:rsid w:val="000C30F6"/>
    <w:rsid w:val="000E0865"/>
    <w:rsid w:val="00183D95"/>
    <w:rsid w:val="001E6CDF"/>
    <w:rsid w:val="0039092D"/>
    <w:rsid w:val="00452A5F"/>
    <w:rsid w:val="004D6004"/>
    <w:rsid w:val="00522C38"/>
    <w:rsid w:val="006D1216"/>
    <w:rsid w:val="007224E2"/>
    <w:rsid w:val="00757F64"/>
    <w:rsid w:val="00785A1A"/>
    <w:rsid w:val="008641C3"/>
    <w:rsid w:val="008E7C18"/>
    <w:rsid w:val="009C007B"/>
    <w:rsid w:val="009F6E20"/>
    <w:rsid w:val="00A12F34"/>
    <w:rsid w:val="00C062E0"/>
    <w:rsid w:val="00C1297A"/>
    <w:rsid w:val="00C23E51"/>
    <w:rsid w:val="00D36799"/>
    <w:rsid w:val="00D912E9"/>
    <w:rsid w:val="00DD2EAF"/>
    <w:rsid w:val="00E7266C"/>
    <w:rsid w:val="00E9191E"/>
    <w:rsid w:val="00ED3260"/>
    <w:rsid w:val="00F22FE5"/>
    <w:rsid w:val="00F2474F"/>
    <w:rsid w:val="330C5CDF"/>
    <w:rsid w:val="4DEB18CB"/>
    <w:rsid w:val="7B8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9204F8"/>
  <w15:docId w15:val="{5E982578-86E1-4BBF-9735-339AC598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赵 宁一</cp:lastModifiedBy>
  <cp:revision>3</cp:revision>
  <cp:lastPrinted>2023-03-13T06:50:00Z</cp:lastPrinted>
  <dcterms:created xsi:type="dcterms:W3CDTF">2023-03-13T08:20:00Z</dcterms:created>
  <dcterms:modified xsi:type="dcterms:W3CDTF">2023-03-14T01:33:00Z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B7721DB2AC1347B4A51B5C4363A130B8</vt:lpwstr>
  </property>
</Properties>
</file>